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A5" w:rsidRDefault="008C6CA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C9DD515" wp14:editId="0E045FDF">
            <wp:simplePos x="0" y="0"/>
            <wp:positionH relativeFrom="margin">
              <wp:posOffset>-155575</wp:posOffset>
            </wp:positionH>
            <wp:positionV relativeFrom="margin">
              <wp:posOffset>-565785</wp:posOffset>
            </wp:positionV>
            <wp:extent cx="5483860" cy="10217785"/>
            <wp:effectExtent l="0" t="0" r="2540" b="0"/>
            <wp:wrapSquare wrapText="bothSides"/>
            <wp:docPr id="1" name="Рисунок 1" descr="C:\Documents and Settings\user\Рабочий стол\Новая папка (2)\Новая папка\Климово. Книга.Культура.Образование.Инновац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 (2)\Новая папка\Климово. Книга.Культура.Образование.Инновации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0" cy="1021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6CA5" w:rsidRDefault="008C6CA5"/>
    <w:p w:rsidR="008C6CA5" w:rsidRDefault="008C6CA5"/>
    <w:p w:rsidR="008C6CA5" w:rsidRDefault="008C6CA5"/>
    <w:p w:rsidR="008C6CA5" w:rsidRDefault="008C6CA5">
      <w:bookmarkStart w:id="0" w:name="_GoBack"/>
      <w:bookmarkEnd w:id="0"/>
    </w:p>
    <w:p w:rsidR="008C6CA5" w:rsidRDefault="008C6CA5"/>
    <w:p w:rsidR="008C6CA5" w:rsidRDefault="008C6CA5"/>
    <w:p w:rsidR="008C6CA5" w:rsidRDefault="008C6CA5"/>
    <w:p w:rsidR="008C6CA5" w:rsidRDefault="008C6CA5"/>
    <w:p w:rsidR="008C6CA5" w:rsidRDefault="008C6CA5"/>
    <w:p w:rsidR="008C6CA5" w:rsidRDefault="008C6CA5"/>
    <w:p w:rsidR="00785DB1" w:rsidRDefault="00785DB1"/>
    <w:sectPr w:rsidR="0078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A5"/>
    <w:rsid w:val="00785DB1"/>
    <w:rsid w:val="008C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BONUB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BYX</dc:creator>
  <cp:keywords/>
  <dc:description/>
  <cp:lastModifiedBy>BYX</cp:lastModifiedBy>
  <cp:revision>1</cp:revision>
  <dcterms:created xsi:type="dcterms:W3CDTF">2016-08-09T11:04:00Z</dcterms:created>
  <dcterms:modified xsi:type="dcterms:W3CDTF">2016-08-09T11:06:00Z</dcterms:modified>
</cp:coreProperties>
</file>